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Cheney Blackhawk Booster Club</w:t>
      </w:r>
    </w:p>
    <w:p w14:paraId="038B1013" w14:textId="0E42A86D" w:rsidR="003D1150" w:rsidRPr="003D1150" w:rsidRDefault="00B80916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>
        <w:rPr>
          <w:rFonts w:ascii="CityDBold" w:hAnsi="CityDBold"/>
          <w:b/>
          <w:bCs/>
        </w:rPr>
        <w:t>September 30</w:t>
      </w:r>
      <w:r w:rsidR="003D1150" w:rsidRPr="003D1150">
        <w:rPr>
          <w:rFonts w:ascii="CityDBold" w:hAnsi="CityDBold"/>
          <w:b/>
          <w:bCs/>
        </w:rPr>
        <w:t>, 20</w:t>
      </w:r>
      <w:r w:rsidR="00D94919">
        <w:rPr>
          <w:rFonts w:ascii="CityDBold" w:hAnsi="CityDBold"/>
          <w:b/>
          <w:bCs/>
        </w:rPr>
        <w:t>22</w:t>
      </w:r>
    </w:p>
    <w:p w14:paraId="26FB0E06" w14:textId="5A9FBF7D" w:rsidR="003D1150" w:rsidRDefault="00B80916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>
        <w:rPr>
          <w:rFonts w:ascii="CityDBold" w:hAnsi="CityDBold"/>
          <w:b/>
          <w:bCs/>
        </w:rPr>
        <w:t>Board</w:t>
      </w:r>
      <w:r w:rsidR="003D1150" w:rsidRPr="003D1150">
        <w:rPr>
          <w:rFonts w:ascii="CityDBold" w:hAnsi="CityDBold"/>
          <w:b/>
          <w:bCs/>
        </w:rPr>
        <w:t xml:space="preserve"> Meeting</w:t>
      </w:r>
    </w:p>
    <w:p w14:paraId="09841B1E" w14:textId="2C10FA2F" w:rsidR="009B3A5D" w:rsidRDefault="009B3A5D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11C33DEA" w14:textId="677AB0B2" w:rsidR="009B3A5D" w:rsidRP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9B3A5D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71B91AD0" w14:textId="65469692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Thank you to the following sponsors:</w:t>
      </w:r>
    </w:p>
    <w:p w14:paraId="600B465D" w14:textId="643D0414" w:rsidR="00874E6C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Betty Hatch &amp; Hatch Law Office for sponsoring the website</w:t>
      </w:r>
    </w:p>
    <w:p w14:paraId="13D25D84" w14:textId="6357C10C" w:rsidR="00874E6C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Hatch Law Office for providing $1500 each to both girls &amp; boys basketball</w:t>
      </w:r>
    </w:p>
    <w:p w14:paraId="3895D435" w14:textId="2075A6E3" w:rsidR="00874E6C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Marc Hughes/Farmers Insurance for co-sponsoring Cheer </w:t>
      </w:r>
    </w:p>
    <w:p w14:paraId="5C9003EB" w14:textId="0AE95F68" w:rsidR="00874E6C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Tara Morton/Grace Support Services for co-sponsoring Cheer</w:t>
      </w:r>
    </w:p>
    <w:p w14:paraId="35FDCE5B" w14:textId="04EA579F" w:rsidR="007D3105" w:rsidRDefault="007D3105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Am I missing any?</w:t>
      </w:r>
    </w:p>
    <w:p w14:paraId="2D302A68" w14:textId="43467607" w:rsidR="00D774A3" w:rsidRDefault="00D774A3" w:rsidP="00D774A3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Review of October 5</w:t>
      </w:r>
      <w:r w:rsidRPr="00D774A3">
        <w:rPr>
          <w:rFonts w:ascii="CityDBold" w:hAnsi="CityDBold"/>
          <w:b/>
          <w:bCs/>
          <w:sz w:val="20"/>
          <w:szCs w:val="20"/>
          <w:vertAlign w:val="superscript"/>
        </w:rPr>
        <w:t>th</w:t>
      </w:r>
      <w:r>
        <w:rPr>
          <w:rFonts w:ascii="CityDBold" w:hAnsi="CityDBold"/>
          <w:b/>
          <w:bCs/>
          <w:sz w:val="20"/>
          <w:szCs w:val="20"/>
        </w:rPr>
        <w:t xml:space="preserve"> Club Meeting Agenda/Krisann</w:t>
      </w:r>
    </w:p>
    <w:p w14:paraId="7B4D89EC" w14:textId="0DC8BCDF" w:rsidR="000E12AA" w:rsidRPr="00012D3F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Priorities </w:t>
      </w:r>
      <w:r w:rsidR="009B3A5D">
        <w:rPr>
          <w:rFonts w:ascii="CityDBold" w:hAnsi="CityDBold"/>
          <w:b/>
          <w:bCs/>
          <w:sz w:val="20"/>
          <w:szCs w:val="20"/>
        </w:rPr>
        <w:t>Updates</w:t>
      </w:r>
      <w:r w:rsidR="002D43F7">
        <w:rPr>
          <w:rFonts w:ascii="CityDBold" w:hAnsi="CityDBold"/>
          <w:b/>
          <w:bCs/>
          <w:sz w:val="20"/>
          <w:szCs w:val="20"/>
        </w:rPr>
        <w:t>/Krisann</w:t>
      </w:r>
    </w:p>
    <w:p w14:paraId="3AB09C50" w14:textId="4184FE4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Establishing policies &amp; procedures</w:t>
      </w:r>
    </w:p>
    <w:p w14:paraId="261C275D" w14:textId="728382E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Concessions’ Revenue</w:t>
      </w:r>
    </w:p>
    <w:p w14:paraId="3A424045" w14:textId="471D6D79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Website Adoption &amp; Social Media Exposure</w:t>
      </w:r>
    </w:p>
    <w:p w14:paraId="4EFD8E94" w14:textId="65FAE318" w:rsidR="003A1FC7" w:rsidRPr="00012D3F" w:rsidRDefault="003A1FC7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Establishing the role of the Parent Liaisons</w:t>
      </w:r>
    </w:p>
    <w:p w14:paraId="4CE21E60" w14:textId="723B742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Sponsorships</w:t>
      </w:r>
    </w:p>
    <w:p w14:paraId="6DE2E410" w14:textId="16491F99" w:rsidR="000E12AA" w:rsidRPr="00012D3F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Committee Reports</w:t>
      </w:r>
    </w:p>
    <w:p w14:paraId="0E4DEFD3" w14:textId="768395E1" w:rsidR="000E12AA" w:rsidRPr="00864E6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864E61">
        <w:rPr>
          <w:rFonts w:ascii="CityDBold" w:hAnsi="CityDBold"/>
          <w:b/>
          <w:bCs/>
          <w:sz w:val="20"/>
          <w:szCs w:val="20"/>
        </w:rPr>
        <w:t>Concessions/Shelley</w:t>
      </w:r>
    </w:p>
    <w:p w14:paraId="3119CA42" w14:textId="2599468B" w:rsidR="00B2242B" w:rsidRPr="00012D3F" w:rsidRDefault="00B2242B" w:rsidP="00B2242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Battle in the 509</w:t>
      </w:r>
      <w:r w:rsidR="002750A5">
        <w:rPr>
          <w:rFonts w:ascii="CityDBold" w:hAnsi="CityDBold"/>
          <w:b/>
          <w:bCs/>
          <w:sz w:val="20"/>
          <w:szCs w:val="20"/>
        </w:rPr>
        <w:t>/Krisann</w:t>
      </w:r>
    </w:p>
    <w:p w14:paraId="6F96867B" w14:textId="0ED3EF42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Social Media/Krisann</w:t>
      </w:r>
    </w:p>
    <w:p w14:paraId="738E619C" w14:textId="03E01150" w:rsidR="00864E61" w:rsidRPr="00012D3F" w:rsidRDefault="00864E61" w:rsidP="00864E6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Email address update/Concessions’ Email</w:t>
      </w:r>
    </w:p>
    <w:p w14:paraId="0D2F6A7D" w14:textId="4042C06B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Sponsorships/Dave</w:t>
      </w:r>
    </w:p>
    <w:p w14:paraId="5BDC9359" w14:textId="323661B4" w:rsidR="001D40E3" w:rsidRPr="00012D3F" w:rsidRDefault="001D40E3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Jordan Family Farm/Erin &amp; Ross Jordan</w:t>
      </w:r>
    </w:p>
    <w:p w14:paraId="20A147FF" w14:textId="6B4EF8C6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Merchandise/Jay</w:t>
      </w:r>
    </w:p>
    <w:p w14:paraId="4FAAC195" w14:textId="0434002B" w:rsidR="001D40E3" w:rsidRDefault="001D40E3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Next order?</w:t>
      </w:r>
    </w:p>
    <w:p w14:paraId="59F7118A" w14:textId="48F8BE31" w:rsidR="002750A5" w:rsidRDefault="002750A5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Additional items?</w:t>
      </w:r>
    </w:p>
    <w:p w14:paraId="09A54834" w14:textId="33A09119" w:rsidR="00CE29B6" w:rsidRDefault="00CE29B6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Sell merchandise at </w:t>
      </w:r>
      <w:proofErr w:type="spellStart"/>
      <w:r>
        <w:rPr>
          <w:rFonts w:ascii="CityDBold" w:hAnsi="CityDBold"/>
          <w:b/>
          <w:bCs/>
          <w:sz w:val="20"/>
          <w:szCs w:val="20"/>
        </w:rPr>
        <w:t>vball</w:t>
      </w:r>
      <w:proofErr w:type="spellEnd"/>
      <w:r>
        <w:rPr>
          <w:rFonts w:ascii="CityDBold" w:hAnsi="CityDBold"/>
          <w:b/>
          <w:bCs/>
          <w:sz w:val="20"/>
          <w:szCs w:val="20"/>
        </w:rPr>
        <w:t xml:space="preserve"> games?</w:t>
      </w:r>
    </w:p>
    <w:p w14:paraId="31EB4506" w14:textId="6A21115E" w:rsidR="00864E61" w:rsidRDefault="00864E61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Adam Smith</w:t>
      </w:r>
    </w:p>
    <w:p w14:paraId="11A428D4" w14:textId="2AF46E26" w:rsidR="00864E61" w:rsidRPr="00012D3F" w:rsidRDefault="00864E61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Volunteers for October 14</w:t>
      </w:r>
      <w:r w:rsidRPr="00864E61">
        <w:rPr>
          <w:rFonts w:ascii="CityDBold" w:hAnsi="CityDBold"/>
          <w:b/>
          <w:bCs/>
          <w:sz w:val="20"/>
          <w:szCs w:val="20"/>
          <w:vertAlign w:val="superscript"/>
        </w:rPr>
        <w:t>th</w:t>
      </w:r>
      <w:r>
        <w:rPr>
          <w:rFonts w:ascii="CityDBold" w:hAnsi="CityDBold"/>
          <w:b/>
          <w:bCs/>
          <w:sz w:val="20"/>
          <w:szCs w:val="20"/>
        </w:rPr>
        <w:t xml:space="preserve"> game</w:t>
      </w:r>
    </w:p>
    <w:p w14:paraId="122DDF3E" w14:textId="166F6CED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Events/Open</w:t>
      </w:r>
      <w:r w:rsidR="00D774A3">
        <w:rPr>
          <w:rFonts w:ascii="CityDBold" w:hAnsi="CityDBold"/>
          <w:b/>
          <w:bCs/>
          <w:sz w:val="20"/>
          <w:szCs w:val="20"/>
        </w:rPr>
        <w:t xml:space="preserve"> – need someone to take this on</w:t>
      </w:r>
    </w:p>
    <w:p w14:paraId="32625403" w14:textId="6D9343DE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Tailgates</w:t>
      </w:r>
    </w:p>
    <w:p w14:paraId="66D69E61" w14:textId="2E44044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Fundraising/Open</w:t>
      </w:r>
    </w:p>
    <w:p w14:paraId="02644DB1" w14:textId="108085DA" w:rsidR="00B80916" w:rsidRPr="00012D3F" w:rsidRDefault="00B80916" w:rsidP="00B809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Do we want to consider a winter/spring fundraiser?</w:t>
      </w:r>
    </w:p>
    <w:p w14:paraId="7CEBAA54" w14:textId="47F2243B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Treasurer’s Report/Mitch</w:t>
      </w:r>
    </w:p>
    <w:p w14:paraId="7572EC9C" w14:textId="500A75CA" w:rsidR="00E65A40" w:rsidRDefault="00E65A40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Tracking and allocating funds</w:t>
      </w:r>
    </w:p>
    <w:p w14:paraId="3C55AC83" w14:textId="02D80849" w:rsidR="00E65A40" w:rsidRDefault="00E65A40" w:rsidP="00E65A40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$200 concessions’ allocations</w:t>
      </w:r>
    </w:p>
    <w:p w14:paraId="34C294D6" w14:textId="7F490162" w:rsidR="00E65A40" w:rsidRDefault="00E65A40" w:rsidP="00E65A40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lastRenderedPageBreak/>
        <w:t>Sponsorships (website, others)</w:t>
      </w:r>
    </w:p>
    <w:p w14:paraId="2EC6FCD8" w14:textId="77B598CE" w:rsidR="00E65A40" w:rsidRDefault="00E65A40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General Fund</w:t>
      </w:r>
    </w:p>
    <w:p w14:paraId="0CB41C83" w14:textId="1D9099B4" w:rsidR="00896747" w:rsidRDefault="00896747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Merchant Services Update</w:t>
      </w:r>
    </w:p>
    <w:p w14:paraId="1E336D37" w14:textId="04496656" w:rsidR="00896747" w:rsidRDefault="00896747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Use of Venmo?</w:t>
      </w:r>
    </w:p>
    <w:p w14:paraId="0EE798F5" w14:textId="0AB8994F" w:rsidR="001E5976" w:rsidRDefault="001E5976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Should we be able to purchase items tax-free?</w:t>
      </w:r>
    </w:p>
    <w:p w14:paraId="61E79E84" w14:textId="7C30DF75" w:rsidR="001D40E3" w:rsidRPr="00012D3F" w:rsidRDefault="001D40E3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Replacing Mitch</w:t>
      </w:r>
    </w:p>
    <w:p w14:paraId="185D083E" w14:textId="7F4DD91E" w:rsidR="000E12AA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Good of the Order</w:t>
      </w:r>
    </w:p>
    <w:p w14:paraId="32A9BBC7" w14:textId="7E327BA5" w:rsidR="003A118E" w:rsidRDefault="003A118E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Kim Best – has volunteered to be the next Secretary; Motion Required</w:t>
      </w:r>
    </w:p>
    <w:p w14:paraId="71BE72F5" w14:textId="49EA12BC" w:rsidR="00864E61" w:rsidRDefault="00864E61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Darcy Magalsky &amp; Kaylie </w:t>
      </w:r>
      <w:proofErr w:type="spellStart"/>
      <w:r>
        <w:rPr>
          <w:rFonts w:ascii="CityDBold" w:hAnsi="CityDBold"/>
          <w:b/>
          <w:bCs/>
          <w:sz w:val="20"/>
          <w:szCs w:val="20"/>
        </w:rPr>
        <w:t>Randles</w:t>
      </w:r>
      <w:proofErr w:type="spellEnd"/>
      <w:r>
        <w:rPr>
          <w:rFonts w:ascii="CityDBold" w:hAnsi="CityDBold"/>
          <w:b/>
          <w:bCs/>
          <w:sz w:val="20"/>
          <w:szCs w:val="20"/>
        </w:rPr>
        <w:t xml:space="preserve"> have volunteered to be the next Treasurer; Motion required</w:t>
      </w:r>
    </w:p>
    <w:p w14:paraId="3BA05DFD" w14:textId="41FF8440" w:rsidR="006E0039" w:rsidRDefault="006E0039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Senior All-Nighter request</w:t>
      </w:r>
      <w:r w:rsidR="00864E61">
        <w:rPr>
          <w:rFonts w:ascii="CityDBold" w:hAnsi="CityDBold"/>
          <w:b/>
          <w:bCs/>
          <w:sz w:val="20"/>
          <w:szCs w:val="20"/>
        </w:rPr>
        <w:t>/Barb Flock</w:t>
      </w:r>
    </w:p>
    <w:p w14:paraId="791E0413" w14:textId="22E7D381" w:rsidR="00F77015" w:rsidRDefault="00F77015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Senior Banners</w:t>
      </w:r>
      <w:r w:rsidR="00BB7D86">
        <w:rPr>
          <w:rFonts w:ascii="CityDBold" w:hAnsi="CityDBold"/>
          <w:b/>
          <w:bCs/>
          <w:sz w:val="20"/>
          <w:szCs w:val="20"/>
        </w:rPr>
        <w:t xml:space="preserve"> – Update</w:t>
      </w:r>
    </w:p>
    <w:p w14:paraId="7221A04C" w14:textId="4674C2AC" w:rsidR="003A118E" w:rsidRPr="003A118E" w:rsidRDefault="00BB7D86" w:rsidP="003A118E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$1400 for Fall sports; sponsor?  Or CBBC?</w:t>
      </w:r>
    </w:p>
    <w:p w14:paraId="688F3DFF" w14:textId="085D293D" w:rsidR="00933863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Next </w:t>
      </w:r>
      <w:r w:rsidR="003A118E">
        <w:rPr>
          <w:rFonts w:ascii="CityDBold" w:hAnsi="CityDBold"/>
          <w:b/>
          <w:bCs/>
          <w:sz w:val="20"/>
          <w:szCs w:val="20"/>
        </w:rPr>
        <w:t xml:space="preserve">Board </w:t>
      </w:r>
      <w:r>
        <w:rPr>
          <w:rFonts w:ascii="CityDBold" w:hAnsi="CityDBold"/>
          <w:b/>
          <w:bCs/>
          <w:sz w:val="20"/>
          <w:szCs w:val="20"/>
        </w:rPr>
        <w:t xml:space="preserve">Meeting:  </w:t>
      </w:r>
      <w:r w:rsidR="00B80916">
        <w:rPr>
          <w:rFonts w:ascii="CityDBold" w:hAnsi="CityDBold"/>
          <w:b/>
          <w:bCs/>
          <w:sz w:val="20"/>
          <w:szCs w:val="20"/>
        </w:rPr>
        <w:t>October 28, 2022</w:t>
      </w:r>
    </w:p>
    <w:p w14:paraId="7903BA16" w14:textId="2318D68C" w:rsidR="003A118E" w:rsidRPr="00012D3F" w:rsidRDefault="003A118E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Next Booster Meeting:  October 5, 2022 @ 6pm in the CHS Commons</w:t>
      </w:r>
    </w:p>
    <w:sectPr w:rsidR="003A118E" w:rsidRPr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50"/>
    <w:rsid w:val="00012D3F"/>
    <w:rsid w:val="000B36CF"/>
    <w:rsid w:val="000E12AA"/>
    <w:rsid w:val="001D40E3"/>
    <w:rsid w:val="001E5976"/>
    <w:rsid w:val="002750A5"/>
    <w:rsid w:val="002D43F7"/>
    <w:rsid w:val="003A118E"/>
    <w:rsid w:val="003A1FC7"/>
    <w:rsid w:val="003D1150"/>
    <w:rsid w:val="003E39D2"/>
    <w:rsid w:val="004B653F"/>
    <w:rsid w:val="0061132A"/>
    <w:rsid w:val="006E0039"/>
    <w:rsid w:val="007B79E7"/>
    <w:rsid w:val="007D3105"/>
    <w:rsid w:val="00864E61"/>
    <w:rsid w:val="0087024F"/>
    <w:rsid w:val="00874E6C"/>
    <w:rsid w:val="00896747"/>
    <w:rsid w:val="00933863"/>
    <w:rsid w:val="00986EE2"/>
    <w:rsid w:val="009B3A5D"/>
    <w:rsid w:val="00B2242B"/>
    <w:rsid w:val="00B30D2F"/>
    <w:rsid w:val="00B80916"/>
    <w:rsid w:val="00BA7320"/>
    <w:rsid w:val="00BB7D86"/>
    <w:rsid w:val="00C67969"/>
    <w:rsid w:val="00CE29B6"/>
    <w:rsid w:val="00D774A3"/>
    <w:rsid w:val="00D94919"/>
    <w:rsid w:val="00E65A40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docId w15:val="{2CC5482A-A3B8-4013-9E1D-A9753A1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6</cp:revision>
  <cp:lastPrinted>2022-09-30T00:23:00Z</cp:lastPrinted>
  <dcterms:created xsi:type="dcterms:W3CDTF">2022-09-07T20:01:00Z</dcterms:created>
  <dcterms:modified xsi:type="dcterms:W3CDTF">2022-09-30T00:23:00Z</dcterms:modified>
</cp:coreProperties>
</file>